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EFE08" w14:textId="2727970A" w:rsidR="0037243F" w:rsidRDefault="00E9257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57A9B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18317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04016">
        <w:rPr>
          <w:rFonts w:ascii="Cambria" w:hAnsi="Cambria" w:cs="Arial"/>
          <w:b/>
          <w:bCs/>
          <w:sz w:val="22"/>
          <w:szCs w:val="22"/>
        </w:rPr>
        <w:t xml:space="preserve">Zapytania ofertowego </w:t>
      </w:r>
    </w:p>
    <w:p w14:paraId="10FCB456" w14:textId="77777777" w:rsidR="0037243F" w:rsidRDefault="00E925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F0A27" w14:textId="77777777" w:rsidR="0037243F" w:rsidRDefault="00E925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5555BDF" w14:textId="77777777" w:rsidR="0037243F" w:rsidRDefault="00E9257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B274D1" w14:textId="77777777" w:rsidR="0037243F" w:rsidRDefault="0037243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734978" w14:textId="1A59CCE3" w:rsidR="00104016" w:rsidRDefault="00104016" w:rsidP="0010401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ZO-46/2025</w:t>
      </w:r>
    </w:p>
    <w:p w14:paraId="67386B09" w14:textId="6A883B0B" w:rsidR="0037243F" w:rsidRDefault="00E9257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F57A9B">
        <w:rPr>
          <w:rFonts w:ascii="Cambria" w:hAnsi="Cambria" w:cs="Arial"/>
          <w:b/>
          <w:bCs/>
          <w:sz w:val="22"/>
          <w:szCs w:val="22"/>
        </w:rPr>
        <w:t>OSÓB</w:t>
      </w:r>
    </w:p>
    <w:p w14:paraId="4FFA6ED1" w14:textId="677979ED" w:rsidR="00104016" w:rsidRDefault="00E92575" w:rsidP="00104016">
      <w:pPr>
        <w:spacing w:line="276" w:lineRule="auto"/>
        <w:jc w:val="both"/>
        <w:rPr>
          <w:bCs/>
          <w:i/>
          <w:iCs/>
          <w:sz w:val="26"/>
          <w:szCs w:val="26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</w:t>
      </w:r>
      <w:r w:rsidR="00104016">
        <w:rPr>
          <w:rFonts w:ascii="Cambria" w:hAnsi="Cambria" w:cs="Arial"/>
          <w:bCs/>
          <w:sz w:val="22"/>
          <w:szCs w:val="22"/>
        </w:rPr>
        <w:t xml:space="preserve">fertowym, którego przedmiotem jest: </w:t>
      </w:r>
      <w:r w:rsidR="00104016" w:rsidRPr="008838D2">
        <w:rPr>
          <w:bCs/>
          <w:i/>
          <w:iCs/>
          <w:sz w:val="26"/>
          <w:szCs w:val="26"/>
        </w:rPr>
        <w:t xml:space="preserve">wykonywanie usług </w:t>
      </w:r>
      <w:r w:rsidR="00104016">
        <w:rPr>
          <w:bCs/>
          <w:i/>
          <w:iCs/>
          <w:sz w:val="26"/>
          <w:szCs w:val="26"/>
        </w:rPr>
        <w:t>doradczych i kontrolnych</w:t>
      </w:r>
      <w:r w:rsidR="00104016" w:rsidRPr="008838D2">
        <w:rPr>
          <w:bCs/>
          <w:i/>
          <w:iCs/>
          <w:sz w:val="26"/>
          <w:szCs w:val="26"/>
        </w:rPr>
        <w:t xml:space="preserve"> w zakresie bezpieczeństwa i higieny pracy dla Akademii Muzycznej im. Krzysztofa Pendereckiego w Krakowie</w:t>
      </w:r>
    </w:p>
    <w:p w14:paraId="3A476D50" w14:textId="77777777" w:rsidR="00104016" w:rsidRDefault="00104016" w:rsidP="00104016">
      <w:pPr>
        <w:spacing w:line="276" w:lineRule="auto"/>
        <w:jc w:val="both"/>
        <w:rPr>
          <w:bCs/>
        </w:rPr>
      </w:pPr>
    </w:p>
    <w:p w14:paraId="78D88420" w14:textId="77777777" w:rsidR="00B44608" w:rsidRDefault="00183172" w:rsidP="00B446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 </w:t>
      </w:r>
      <w:r w:rsidR="00B44608">
        <w:rPr>
          <w:rFonts w:ascii="Cambria" w:hAnsi="Cambria" w:cs="Arial"/>
          <w:bCs/>
          <w:sz w:val="22"/>
          <w:szCs w:val="22"/>
        </w:rPr>
        <w:t xml:space="preserve">Ja niżej podpisany oświadczam, że Wykonawca dysponuje (lub będzie </w:t>
      </w:r>
      <w:r w:rsidR="00B44608" w:rsidRPr="00255533">
        <w:rPr>
          <w:rFonts w:ascii="Cambria" w:hAnsi="Cambria" w:cs="Arial"/>
          <w:bCs/>
          <w:sz w:val="22"/>
          <w:szCs w:val="22"/>
        </w:rPr>
        <w:t>dysponowa</w:t>
      </w:r>
      <w:r w:rsidR="00B44608">
        <w:rPr>
          <w:rFonts w:ascii="Cambria" w:hAnsi="Cambria" w:cs="Arial"/>
          <w:bCs/>
          <w:sz w:val="22"/>
          <w:szCs w:val="22"/>
        </w:rPr>
        <w:t>ł</w:t>
      </w:r>
      <w:r w:rsidR="00B44608" w:rsidRPr="00255533">
        <w:rPr>
          <w:rFonts w:ascii="Cambria" w:hAnsi="Cambria" w:cs="Arial"/>
          <w:bCs/>
          <w:sz w:val="22"/>
          <w:szCs w:val="22"/>
        </w:rPr>
        <w:t xml:space="preserve"> na etapie realizacji Umowy w sprawie niniejszego zamówienia publicznego)</w:t>
      </w:r>
      <w:r w:rsidR="00B44608">
        <w:rPr>
          <w:rFonts w:ascii="Cambria" w:hAnsi="Cambria" w:cs="Arial"/>
          <w:bCs/>
          <w:sz w:val="22"/>
          <w:szCs w:val="22"/>
        </w:rPr>
        <w:t xml:space="preserve"> </w:t>
      </w:r>
      <w:r w:rsidR="00B44608" w:rsidRPr="00255533">
        <w:rPr>
          <w:rFonts w:ascii="Cambria" w:hAnsi="Cambria" w:cs="Arial"/>
          <w:bCs/>
          <w:sz w:val="22"/>
          <w:szCs w:val="22"/>
        </w:rPr>
        <w:t>i skieruje do wykonania zamówienia zespół osób składający się co najmniej z:</w:t>
      </w:r>
    </w:p>
    <w:p w14:paraId="31C79F24" w14:textId="2551B304" w:rsidR="00B44608" w:rsidRDefault="00B446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1666"/>
        <w:gridCol w:w="2191"/>
        <w:gridCol w:w="2899"/>
        <w:gridCol w:w="3198"/>
        <w:gridCol w:w="3509"/>
      </w:tblGrid>
      <w:tr w:rsidR="00B44608" w14:paraId="3623C49E" w14:textId="77777777" w:rsidTr="00512BBE">
        <w:tc>
          <w:tcPr>
            <w:tcW w:w="531" w:type="dxa"/>
            <w:shd w:val="clear" w:color="auto" w:fill="D9D9D9" w:themeFill="background1" w:themeFillShade="D9"/>
          </w:tcPr>
          <w:p w14:paraId="74A938E1" w14:textId="77777777" w:rsidR="00B44608" w:rsidRPr="00255533" w:rsidRDefault="00B44608" w:rsidP="00512BBE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55533">
              <w:rPr>
                <w:rFonts w:ascii="Cambria" w:hAnsi="Cambria" w:cs="Arial"/>
                <w:b/>
                <w:sz w:val="22"/>
                <w:szCs w:val="22"/>
              </w:rPr>
              <w:t>Lp.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1AF81171" w14:textId="77777777" w:rsidR="00B44608" w:rsidRPr="00255533" w:rsidRDefault="00B44608" w:rsidP="00512BBE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55533">
              <w:rPr>
                <w:rFonts w:ascii="Cambria" w:hAnsi="Cambria" w:cs="Arial"/>
                <w:b/>
                <w:sz w:val="22"/>
                <w:szCs w:val="22"/>
              </w:rPr>
              <w:t xml:space="preserve">Imię </w:t>
            </w:r>
            <w:r>
              <w:rPr>
                <w:rFonts w:ascii="Cambria" w:hAnsi="Cambria" w:cs="Arial"/>
                <w:b/>
                <w:sz w:val="22"/>
                <w:szCs w:val="22"/>
              </w:rPr>
              <w:br/>
            </w:r>
            <w:r w:rsidRPr="00255533">
              <w:rPr>
                <w:rFonts w:ascii="Cambria" w:hAnsi="Cambria" w:cs="Arial"/>
                <w:b/>
                <w:sz w:val="22"/>
                <w:szCs w:val="22"/>
              </w:rPr>
              <w:t>i nazwisko</w:t>
            </w:r>
          </w:p>
        </w:tc>
        <w:tc>
          <w:tcPr>
            <w:tcW w:w="2191" w:type="dxa"/>
            <w:shd w:val="clear" w:color="auto" w:fill="D9D9D9" w:themeFill="background1" w:themeFillShade="D9"/>
          </w:tcPr>
          <w:p w14:paraId="39C1DFB6" w14:textId="77777777" w:rsidR="00B44608" w:rsidRPr="00255533" w:rsidRDefault="00B44608" w:rsidP="00512BBE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55533">
              <w:rPr>
                <w:rFonts w:ascii="Cambria" w:hAnsi="Cambria" w:cs="Arial"/>
                <w:b/>
                <w:sz w:val="22"/>
                <w:szCs w:val="22"/>
              </w:rPr>
              <w:t>Podstawa dysponowania</w:t>
            </w:r>
          </w:p>
        </w:tc>
        <w:tc>
          <w:tcPr>
            <w:tcW w:w="2899" w:type="dxa"/>
            <w:shd w:val="clear" w:color="auto" w:fill="D9D9D9" w:themeFill="background1" w:themeFillShade="D9"/>
          </w:tcPr>
          <w:p w14:paraId="5DB023C7" w14:textId="77777777" w:rsidR="00B44608" w:rsidRPr="00255533" w:rsidRDefault="00B44608" w:rsidP="00512BBE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55533">
              <w:rPr>
                <w:rFonts w:ascii="Cambria" w:hAnsi="Cambria" w:cs="Arial"/>
                <w:b/>
                <w:sz w:val="22"/>
                <w:szCs w:val="22"/>
              </w:rPr>
              <w:t>Kwalifikacje/kompetencje</w:t>
            </w:r>
          </w:p>
        </w:tc>
        <w:tc>
          <w:tcPr>
            <w:tcW w:w="3198" w:type="dxa"/>
            <w:shd w:val="clear" w:color="auto" w:fill="D9D9D9" w:themeFill="background1" w:themeFillShade="D9"/>
          </w:tcPr>
          <w:p w14:paraId="49598141" w14:textId="77777777" w:rsidR="00B44608" w:rsidRPr="00255533" w:rsidRDefault="00B44608" w:rsidP="00512BBE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55533">
              <w:rPr>
                <w:rFonts w:ascii="Cambria" w:hAnsi="Cambria" w:cs="Arial"/>
                <w:b/>
                <w:sz w:val="22"/>
                <w:szCs w:val="22"/>
              </w:rPr>
              <w:t>Wykształcenie/certyfikaty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14:paraId="09C06D0A" w14:textId="77777777" w:rsidR="00B44608" w:rsidRPr="00255533" w:rsidRDefault="00B44608" w:rsidP="00512BBE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55533">
              <w:rPr>
                <w:rFonts w:ascii="Cambria" w:hAnsi="Cambria" w:cs="Arial"/>
                <w:b/>
                <w:sz w:val="22"/>
                <w:szCs w:val="22"/>
              </w:rPr>
              <w:t xml:space="preserve">Doświadczenie zgodne </w:t>
            </w:r>
            <w:r>
              <w:rPr>
                <w:rFonts w:ascii="Cambria" w:hAnsi="Cambria" w:cs="Arial"/>
                <w:b/>
                <w:sz w:val="22"/>
                <w:szCs w:val="22"/>
              </w:rPr>
              <w:br/>
            </w:r>
            <w:r w:rsidRPr="00255533">
              <w:rPr>
                <w:rFonts w:ascii="Cambria" w:hAnsi="Cambria" w:cs="Arial"/>
                <w:b/>
                <w:sz w:val="22"/>
                <w:szCs w:val="22"/>
              </w:rPr>
              <w:t xml:space="preserve">z wymaganiami Zamawiającego. </w:t>
            </w:r>
          </w:p>
        </w:tc>
      </w:tr>
      <w:tr w:rsidR="00B44608" w14:paraId="0EBD0365" w14:textId="77777777" w:rsidTr="00512BBE">
        <w:tc>
          <w:tcPr>
            <w:tcW w:w="531" w:type="dxa"/>
          </w:tcPr>
          <w:p w14:paraId="153AACC7" w14:textId="56358C44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666" w:type="dxa"/>
          </w:tcPr>
          <w:p w14:paraId="07031DCC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91" w:type="dxa"/>
          </w:tcPr>
          <w:p w14:paraId="1D9AC3DF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99" w:type="dxa"/>
          </w:tcPr>
          <w:p w14:paraId="555914A8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98" w:type="dxa"/>
          </w:tcPr>
          <w:p w14:paraId="557A5848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09" w:type="dxa"/>
          </w:tcPr>
          <w:p w14:paraId="5199A789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4608" w14:paraId="1160FEC2" w14:textId="77777777" w:rsidTr="00512BBE">
        <w:tc>
          <w:tcPr>
            <w:tcW w:w="531" w:type="dxa"/>
          </w:tcPr>
          <w:p w14:paraId="0437FE41" w14:textId="5F52F8AC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666" w:type="dxa"/>
          </w:tcPr>
          <w:p w14:paraId="7321BECE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91" w:type="dxa"/>
          </w:tcPr>
          <w:p w14:paraId="70A1D1B4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99" w:type="dxa"/>
          </w:tcPr>
          <w:p w14:paraId="0AF6E3C0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98" w:type="dxa"/>
          </w:tcPr>
          <w:p w14:paraId="3C8BEBE1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09" w:type="dxa"/>
          </w:tcPr>
          <w:p w14:paraId="5EE4FA3E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4608" w14:paraId="1D4C7D2B" w14:textId="77777777" w:rsidTr="00512BBE">
        <w:tc>
          <w:tcPr>
            <w:tcW w:w="531" w:type="dxa"/>
          </w:tcPr>
          <w:p w14:paraId="511A10F9" w14:textId="0D1AD4E0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666" w:type="dxa"/>
          </w:tcPr>
          <w:p w14:paraId="7009F8A5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91" w:type="dxa"/>
          </w:tcPr>
          <w:p w14:paraId="4994CA20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99" w:type="dxa"/>
          </w:tcPr>
          <w:p w14:paraId="6C1B14F3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98" w:type="dxa"/>
          </w:tcPr>
          <w:p w14:paraId="65FF9A9F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09" w:type="dxa"/>
          </w:tcPr>
          <w:p w14:paraId="19DBB8C8" w14:textId="77777777" w:rsidR="00B44608" w:rsidRDefault="00B44608" w:rsidP="00512B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280DCF4" w14:textId="77777777" w:rsidR="00B44608" w:rsidRDefault="00B446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A5F44F" w14:textId="77777777" w:rsidR="0037243F" w:rsidRDefault="003724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CBE139" w14:textId="77777777" w:rsidR="0037243F" w:rsidRDefault="0037243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88C0E24" w14:textId="77777777" w:rsidR="0037243F" w:rsidRDefault="003724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61E1D" w14:textId="31C7581D" w:rsidR="0037243F" w:rsidRDefault="00E9257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  <w:t>(podpis)</w:t>
      </w:r>
    </w:p>
    <w:p w14:paraId="478C0EA7" w14:textId="631AE665" w:rsidR="003C6FE1" w:rsidRPr="003C6FE1" w:rsidRDefault="003C6FE1">
      <w:pPr>
        <w:spacing w:before="120"/>
        <w:ind w:left="5670"/>
        <w:jc w:val="center"/>
        <w:rPr>
          <w:rFonts w:ascii="Cambria" w:hAnsi="Cambria" w:cs="Arial"/>
          <w:bCs/>
          <w:i/>
          <w:iCs/>
          <w:sz w:val="18"/>
          <w:szCs w:val="18"/>
        </w:rPr>
      </w:pPr>
    </w:p>
    <w:p w14:paraId="1A05A6B5" w14:textId="6E9428E8" w:rsidR="003C6FE1" w:rsidRPr="003C6FE1" w:rsidRDefault="003C6FE1" w:rsidP="003C6FE1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  <w:r w:rsidRPr="003C6FE1">
        <w:rPr>
          <w:rFonts w:ascii="Cambria" w:hAnsi="Cambria" w:cs="Arial"/>
          <w:bCs/>
          <w:i/>
          <w:iCs/>
          <w:sz w:val="18"/>
          <w:szCs w:val="18"/>
        </w:rPr>
        <w:t>Dokument winien być opatrzony kwalifikowanym podpisem elektronicznym, podpisem zaufanym lub podpisem osobistym.</w:t>
      </w:r>
    </w:p>
    <w:sectPr w:rsidR="003C6FE1" w:rsidRPr="003C6FE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F934" w14:textId="77777777" w:rsidR="00103E32" w:rsidRDefault="00103E32">
      <w:r>
        <w:separator/>
      </w:r>
    </w:p>
  </w:endnote>
  <w:endnote w:type="continuationSeparator" w:id="0">
    <w:p w14:paraId="57E4C476" w14:textId="77777777" w:rsidR="00103E32" w:rsidRDefault="0010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46EF" w14:textId="77777777" w:rsidR="0037243F" w:rsidRDefault="003724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B7CA" w14:textId="77777777" w:rsidR="0037243F" w:rsidRDefault="0037243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251A682" w14:textId="77777777" w:rsidR="0037243F" w:rsidRDefault="00E9257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6DB93E" w14:textId="77777777" w:rsidR="0037243F" w:rsidRDefault="003724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1F94" w14:textId="77777777" w:rsidR="0037243F" w:rsidRDefault="003724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A24C9" w14:textId="77777777" w:rsidR="00103E32" w:rsidRDefault="00103E32">
      <w:r>
        <w:separator/>
      </w:r>
    </w:p>
  </w:footnote>
  <w:footnote w:type="continuationSeparator" w:id="0">
    <w:p w14:paraId="77D83E89" w14:textId="77777777" w:rsidR="00103E32" w:rsidRDefault="00103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99C9" w14:textId="77777777" w:rsidR="0037243F" w:rsidRDefault="003724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9202" w14:textId="77777777" w:rsidR="0037243F" w:rsidRDefault="003724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45F0A"/>
    <w:multiLevelType w:val="multilevel"/>
    <w:tmpl w:val="808E5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F670E"/>
    <w:multiLevelType w:val="multilevel"/>
    <w:tmpl w:val="BAE2F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A5E41"/>
    <w:multiLevelType w:val="multilevel"/>
    <w:tmpl w:val="729EA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3F"/>
    <w:rsid w:val="00103E32"/>
    <w:rsid w:val="00104016"/>
    <w:rsid w:val="00183172"/>
    <w:rsid w:val="0037243F"/>
    <w:rsid w:val="003C6FE1"/>
    <w:rsid w:val="00720796"/>
    <w:rsid w:val="00950448"/>
    <w:rsid w:val="00B44608"/>
    <w:rsid w:val="00B545D3"/>
    <w:rsid w:val="00CF1CDE"/>
    <w:rsid w:val="00E92575"/>
    <w:rsid w:val="00F57A9B"/>
    <w:rsid w:val="00FF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DEBC"/>
  <w15:docId w15:val="{4767C034-B518-4E4C-8E33-4CF5C7ED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Witas-Chłopek</dc:creator>
  <cp:lastModifiedBy>Justyna Witas-Chłopek</cp:lastModifiedBy>
  <cp:revision>2</cp:revision>
  <dcterms:created xsi:type="dcterms:W3CDTF">2025-12-07T23:34:00Z</dcterms:created>
  <dcterms:modified xsi:type="dcterms:W3CDTF">2025-12-07T23:34:00Z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